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652"/>
      </w:tblGrid>
      <w:tr w:rsidR="009A5DAB" w:rsidRPr="001F3F1D" w:rsidTr="00B001F2">
        <w:trPr>
          <w:trHeight w:val="1565"/>
        </w:trPr>
        <w:tc>
          <w:tcPr>
            <w:tcW w:w="3652" w:type="dxa"/>
            <w:shd w:val="clear" w:color="auto" w:fill="auto"/>
            <w:vAlign w:val="center"/>
          </w:tcPr>
          <w:p w:rsidR="009A5DAB" w:rsidRPr="001F3F1D" w:rsidRDefault="009A5DAB" w:rsidP="00B001F2">
            <w:pPr>
              <w:jc w:val="right"/>
              <w:rPr>
                <w:rFonts w:ascii="Cambria" w:eastAsia="Calibri" w:hAnsi="Cambria" w:cs="Arial"/>
                <w:noProof/>
                <w:color w:val="000000"/>
                <w:szCs w:val="21"/>
                <w:shd w:val="clear" w:color="auto" w:fill="F6F6F6"/>
                <w:lang w:val="sr-Latn-RS"/>
              </w:rPr>
            </w:pPr>
          </w:p>
          <w:p w:rsidR="009A5DAB" w:rsidRPr="001F3F1D" w:rsidRDefault="009A5DAB" w:rsidP="00B001F2">
            <w:pPr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Република Србија</w:t>
            </w:r>
          </w:p>
          <w:p w:rsidR="009A5DAB" w:rsidRPr="001F3F1D" w:rsidRDefault="009A5DAB" w:rsidP="00B001F2">
            <w:pPr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 xml:space="preserve">ОПШТИНА   </w:t>
            </w:r>
          </w:p>
          <w:p w:rsidR="009A5DAB" w:rsidRPr="001F3F1D" w:rsidRDefault="009A5DAB" w:rsidP="00B001F2">
            <w:pPr>
              <w:jc w:val="right"/>
              <w:rPr>
                <w:rFonts w:ascii="Calibri" w:eastAsia="Calibri" w:hAnsi="Calibri"/>
                <w:noProof/>
                <w:shd w:val="clear" w:color="auto" w:fill="F6F6F6"/>
                <w:lang w:val="sr-Cyrl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КНИЋ</w:t>
            </w:r>
          </w:p>
        </w:tc>
        <w:tc>
          <w:tcPr>
            <w:tcW w:w="1701" w:type="dxa"/>
            <w:shd w:val="clear" w:color="auto" w:fill="auto"/>
          </w:tcPr>
          <w:p w:rsidR="009A5DAB" w:rsidRPr="001F3F1D" w:rsidRDefault="009A5DAB" w:rsidP="00B001F2">
            <w:pPr>
              <w:jc w:val="center"/>
              <w:rPr>
                <w:rFonts w:ascii="Cambria" w:eastAsia="Calibri" w:hAnsi="Cambria" w:cs="Arial"/>
                <w:noProof/>
                <w:color w:val="000000"/>
                <w:szCs w:val="21"/>
                <w:shd w:val="clear" w:color="auto" w:fill="F6F6F6"/>
                <w:lang w:val="sr-Cyrl-RS"/>
              </w:rPr>
            </w:pPr>
            <w:r w:rsidRPr="001F3F1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3EFAAA1" wp14:editId="1C718DF3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4445</wp:posOffset>
                  </wp:positionV>
                  <wp:extent cx="813435" cy="1114425"/>
                  <wp:effectExtent l="0" t="0" r="5715" b="9525"/>
                  <wp:wrapNone/>
                  <wp:docPr id="2" name="Picture 2" descr="C:\Users\Press\Desktop\Novi grbovi\croped\01 Veliki 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s\Desktop\Novi grbovi\croped\01 Veliki 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A5DAB" w:rsidRPr="001F3F1D" w:rsidRDefault="009A5DAB" w:rsidP="00B001F2">
            <w:pPr>
              <w:rPr>
                <w:rFonts w:ascii="Cambria" w:eastAsia="Calibri" w:hAnsi="Cambria" w:cs="Arial"/>
                <w:noProof/>
                <w:color w:val="000000"/>
                <w:sz w:val="28"/>
                <w:szCs w:val="28"/>
                <w:shd w:val="clear" w:color="auto" w:fill="F6F6F6"/>
                <w:lang w:val="sr-Latn-RS"/>
              </w:rPr>
            </w:pPr>
          </w:p>
          <w:p w:rsidR="009A5DAB" w:rsidRPr="001F3F1D" w:rsidRDefault="009A5DAB" w:rsidP="00B001F2">
            <w:pPr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Republic of Serbia</w:t>
            </w:r>
          </w:p>
          <w:p w:rsidR="009A5DAB" w:rsidRPr="001F3F1D" w:rsidRDefault="009A5DAB" w:rsidP="00B001F2">
            <w:pPr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MUNICIPALITY</w:t>
            </w:r>
          </w:p>
          <w:p w:rsidR="009A5DAB" w:rsidRPr="001F3F1D" w:rsidRDefault="009A5DAB" w:rsidP="00B001F2">
            <w:pPr>
              <w:rPr>
                <w:rFonts w:ascii="Calibri" w:eastAsia="Calibri" w:hAnsi="Calibri"/>
                <w:noProof/>
                <w:sz w:val="28"/>
                <w:szCs w:val="28"/>
                <w:shd w:val="clear" w:color="auto" w:fill="F6F6F6"/>
              </w:rPr>
            </w:pPr>
            <w:r w:rsidRPr="001F3F1D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OF KNIC</w:t>
            </w:r>
          </w:p>
        </w:tc>
      </w:tr>
    </w:tbl>
    <w:p w:rsidR="009A5DAB" w:rsidRDefault="009A5DAB" w:rsidP="000574BD">
      <w:pPr>
        <w:jc w:val="center"/>
        <w:rPr>
          <w:b/>
          <w:noProof/>
        </w:rPr>
      </w:pPr>
    </w:p>
    <w:p w:rsidR="000574BD" w:rsidRPr="000574BD" w:rsidRDefault="000574BD" w:rsidP="000574B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  <w:r w:rsidRPr="003F3538">
        <w:rPr>
          <w:rFonts w:ascii="Arial" w:hAnsi="Arial" w:cs="Arial"/>
          <w:b/>
          <w:sz w:val="28"/>
          <w:szCs w:val="28"/>
          <w:lang w:val="sr-Cyrl-RS"/>
        </w:rPr>
        <w:t xml:space="preserve">ОБРАЗАЦ </w:t>
      </w:r>
      <w:r w:rsidRPr="003F3538">
        <w:rPr>
          <w:rFonts w:ascii="Arial" w:hAnsi="Arial" w:cs="Arial"/>
          <w:b/>
          <w:sz w:val="28"/>
          <w:szCs w:val="28"/>
          <w:lang w:val="sr-Cyrl-CS"/>
        </w:rPr>
        <w:t xml:space="preserve"> ПРЕДЛОГА </w:t>
      </w:r>
      <w:r>
        <w:rPr>
          <w:rFonts w:ascii="Arial" w:hAnsi="Arial" w:cs="Arial"/>
          <w:b/>
          <w:sz w:val="28"/>
          <w:szCs w:val="28"/>
          <w:lang w:val="sr-Cyrl-RS"/>
        </w:rPr>
        <w:t>БУЏЕТА</w:t>
      </w:r>
    </w:p>
    <w:p w:rsidR="00FB2411" w:rsidRPr="00C0372C" w:rsidRDefault="00FB2411" w:rsidP="00FB241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0AF9">
        <w:rPr>
          <w:rFonts w:ascii="Times New Roman" w:eastAsia="Times New Roman" w:hAnsi="Times New Roman" w:cs="Times New Roman"/>
          <w:b/>
          <w:sz w:val="24"/>
          <w:szCs w:val="24"/>
        </w:rPr>
        <w:t>ЗА ДОДЕЛУ</w:t>
      </w:r>
      <w:r w:rsidRPr="00D65A51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УДРУЖЕЊИМА ЗА РЕАЛИЗОВАЊЕ ПРОГРАМА И ПРОЈЕКАТА ОД ЈАВНОГ ИНТЕРЕСА КОЈА РЕАЛИЗУЈУ УДРУЖЕЊА ГРАЂАНА СА ТЕРИТОРИЈЕ ОПШТИНЕ КНИЋ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4BD" w:rsidTr="000574BD">
        <w:tc>
          <w:tcPr>
            <w:tcW w:w="9350" w:type="dxa"/>
            <w:shd w:val="clear" w:color="auto" w:fill="B4C6E7" w:themeFill="accent1" w:themeFillTint="66"/>
            <w:vAlign w:val="bottom"/>
          </w:tcPr>
          <w:p w:rsidR="000574BD" w:rsidRPr="00435BEB" w:rsidRDefault="000574BD" w:rsidP="0005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ПРЕДЛОГ БУЏЕТА ПРОЈЕКТА</w:t>
            </w:r>
          </w:p>
          <w:p w:rsidR="000574BD" w:rsidRDefault="000574BD" w:rsidP="000574BD">
            <w:pPr>
              <w:jc w:val="center"/>
            </w:pPr>
          </w:p>
        </w:tc>
      </w:tr>
    </w:tbl>
    <w:p w:rsidR="000574BD" w:rsidRDefault="00057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490"/>
        <w:gridCol w:w="3145"/>
      </w:tblGrid>
      <w:tr w:rsidR="000574BD" w:rsidTr="009B3C2F">
        <w:trPr>
          <w:trHeight w:val="30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:rsidR="000574BD" w:rsidRPr="000574BD" w:rsidRDefault="000574BD" w:rsidP="009B3C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35" w:type="dxa"/>
            <w:gridSpan w:val="2"/>
            <w:shd w:val="clear" w:color="auto" w:fill="B4C6E7" w:themeFill="accent1" w:themeFillTint="66"/>
            <w:vAlign w:val="bottom"/>
          </w:tcPr>
          <w:p w:rsidR="000574BD" w:rsidRPr="000574BD" w:rsidRDefault="000574BD" w:rsidP="000574BD">
            <w:pPr>
              <w:rPr>
                <w:b/>
              </w:rPr>
            </w:pPr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БУЏЕТ ПРОЈЕКТА</w:t>
            </w:r>
          </w:p>
        </w:tc>
      </w:tr>
      <w:tr w:rsidR="000574BD" w:rsidTr="009B3C2F">
        <w:tc>
          <w:tcPr>
            <w:tcW w:w="715" w:type="dxa"/>
            <w:vAlign w:val="center"/>
          </w:tcPr>
          <w:p w:rsidR="000574BD" w:rsidRDefault="000574BD" w:rsidP="009B3C2F"/>
        </w:tc>
        <w:tc>
          <w:tcPr>
            <w:tcW w:w="5490" w:type="dxa"/>
          </w:tcPr>
          <w:p w:rsidR="000574BD" w:rsidRDefault="000574BD" w:rsidP="000574BD"/>
        </w:tc>
        <w:tc>
          <w:tcPr>
            <w:tcW w:w="3145" w:type="dxa"/>
          </w:tcPr>
          <w:p w:rsidR="000574BD" w:rsidRDefault="000574BD" w:rsidP="000574BD"/>
        </w:tc>
      </w:tr>
      <w:tr w:rsidR="000574BD" w:rsidTr="009B3C2F">
        <w:tc>
          <w:tcPr>
            <w:tcW w:w="715" w:type="dxa"/>
            <w:vAlign w:val="center"/>
          </w:tcPr>
          <w:p w:rsidR="000574BD" w:rsidRDefault="000574BD" w:rsidP="009B3C2F"/>
        </w:tc>
        <w:tc>
          <w:tcPr>
            <w:tcW w:w="5490" w:type="dxa"/>
          </w:tcPr>
          <w:p w:rsidR="000574BD" w:rsidRDefault="000574BD" w:rsidP="000574BD"/>
        </w:tc>
        <w:tc>
          <w:tcPr>
            <w:tcW w:w="3145" w:type="dxa"/>
          </w:tcPr>
          <w:p w:rsidR="000574BD" w:rsidRDefault="000574BD" w:rsidP="000574BD"/>
        </w:tc>
      </w:tr>
      <w:tr w:rsidR="000574BD" w:rsidTr="009B3C2F">
        <w:tc>
          <w:tcPr>
            <w:tcW w:w="715" w:type="dxa"/>
            <w:vAlign w:val="center"/>
          </w:tcPr>
          <w:p w:rsidR="000574BD" w:rsidRDefault="000574BD" w:rsidP="009B3C2F"/>
        </w:tc>
        <w:tc>
          <w:tcPr>
            <w:tcW w:w="5490" w:type="dxa"/>
          </w:tcPr>
          <w:p w:rsidR="000574BD" w:rsidRDefault="000574BD" w:rsidP="000574BD"/>
        </w:tc>
        <w:tc>
          <w:tcPr>
            <w:tcW w:w="3145" w:type="dxa"/>
          </w:tcPr>
          <w:p w:rsidR="000574BD" w:rsidRDefault="000574BD" w:rsidP="000574BD"/>
        </w:tc>
      </w:tr>
      <w:tr w:rsidR="000574BD" w:rsidTr="009B3C2F">
        <w:tc>
          <w:tcPr>
            <w:tcW w:w="6205" w:type="dxa"/>
            <w:gridSpan w:val="2"/>
            <w:vAlign w:val="center"/>
          </w:tcPr>
          <w:p w:rsidR="000574BD" w:rsidRPr="000574BD" w:rsidRDefault="000574BD" w:rsidP="009B3C2F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Укупно:</w:t>
            </w:r>
          </w:p>
        </w:tc>
        <w:tc>
          <w:tcPr>
            <w:tcW w:w="3145" w:type="dxa"/>
          </w:tcPr>
          <w:p w:rsidR="000574BD" w:rsidRDefault="000574BD" w:rsidP="000574BD"/>
        </w:tc>
      </w:tr>
    </w:tbl>
    <w:p w:rsidR="000574BD" w:rsidRDefault="00057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574BD" w:rsidTr="00193F37">
        <w:tc>
          <w:tcPr>
            <w:tcW w:w="715" w:type="dxa"/>
            <w:shd w:val="clear" w:color="auto" w:fill="B4C6E7" w:themeFill="accent1" w:themeFillTint="66"/>
          </w:tcPr>
          <w:p w:rsidR="000574BD" w:rsidRPr="000574BD" w:rsidRDefault="000574BD" w:rsidP="000574BD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8635" w:type="dxa"/>
            <w:gridSpan w:val="2"/>
            <w:shd w:val="clear" w:color="auto" w:fill="B4C6E7" w:themeFill="accent1" w:themeFillTint="66"/>
            <w:vAlign w:val="bottom"/>
          </w:tcPr>
          <w:p w:rsidR="000574BD" w:rsidRDefault="000574BD" w:rsidP="000574BD"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ПРИХВАТЉИВИ ТРОШКОВИ</w:t>
            </w:r>
          </w:p>
        </w:tc>
      </w:tr>
      <w:tr w:rsidR="000574BD" w:rsidTr="000574BD">
        <w:tc>
          <w:tcPr>
            <w:tcW w:w="715" w:type="dxa"/>
          </w:tcPr>
          <w:p w:rsidR="000574BD" w:rsidRDefault="000574BD" w:rsidP="000574BD"/>
        </w:tc>
        <w:tc>
          <w:tcPr>
            <w:tcW w:w="5518" w:type="dxa"/>
          </w:tcPr>
          <w:p w:rsidR="000574BD" w:rsidRDefault="000574BD" w:rsidP="000574BD"/>
        </w:tc>
        <w:tc>
          <w:tcPr>
            <w:tcW w:w="3117" w:type="dxa"/>
          </w:tcPr>
          <w:p w:rsidR="000574BD" w:rsidRDefault="000574BD" w:rsidP="000574BD"/>
        </w:tc>
      </w:tr>
      <w:tr w:rsidR="000574BD" w:rsidTr="000574BD">
        <w:tc>
          <w:tcPr>
            <w:tcW w:w="715" w:type="dxa"/>
          </w:tcPr>
          <w:p w:rsidR="000574BD" w:rsidRDefault="000574BD" w:rsidP="000574BD"/>
        </w:tc>
        <w:tc>
          <w:tcPr>
            <w:tcW w:w="5518" w:type="dxa"/>
          </w:tcPr>
          <w:p w:rsidR="000574BD" w:rsidRDefault="000574BD" w:rsidP="000574BD"/>
        </w:tc>
        <w:tc>
          <w:tcPr>
            <w:tcW w:w="3117" w:type="dxa"/>
          </w:tcPr>
          <w:p w:rsidR="000574BD" w:rsidRDefault="000574BD" w:rsidP="000574BD"/>
        </w:tc>
      </w:tr>
      <w:tr w:rsidR="000574BD" w:rsidTr="000574BD">
        <w:tc>
          <w:tcPr>
            <w:tcW w:w="715" w:type="dxa"/>
          </w:tcPr>
          <w:p w:rsidR="000574BD" w:rsidRDefault="000574BD" w:rsidP="000574BD"/>
        </w:tc>
        <w:tc>
          <w:tcPr>
            <w:tcW w:w="5518" w:type="dxa"/>
          </w:tcPr>
          <w:p w:rsidR="000574BD" w:rsidRDefault="000574BD" w:rsidP="000574BD"/>
        </w:tc>
        <w:tc>
          <w:tcPr>
            <w:tcW w:w="3117" w:type="dxa"/>
          </w:tcPr>
          <w:p w:rsidR="000574BD" w:rsidRDefault="000574BD" w:rsidP="000574BD"/>
        </w:tc>
      </w:tr>
      <w:tr w:rsidR="000574BD" w:rsidRPr="000574BD" w:rsidTr="002C27BF">
        <w:tc>
          <w:tcPr>
            <w:tcW w:w="6233" w:type="dxa"/>
            <w:gridSpan w:val="2"/>
          </w:tcPr>
          <w:p w:rsidR="000574BD" w:rsidRPr="000574BD" w:rsidRDefault="000574BD" w:rsidP="000574BD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 :</w:t>
            </w:r>
          </w:p>
        </w:tc>
        <w:tc>
          <w:tcPr>
            <w:tcW w:w="3117" w:type="dxa"/>
          </w:tcPr>
          <w:p w:rsidR="000574BD" w:rsidRPr="000574BD" w:rsidRDefault="000574BD" w:rsidP="000574BD">
            <w:pPr>
              <w:rPr>
                <w:b/>
              </w:rPr>
            </w:pPr>
          </w:p>
        </w:tc>
      </w:tr>
    </w:tbl>
    <w:p w:rsidR="000574BD" w:rsidRDefault="000574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574BD" w:rsidTr="000574BD">
        <w:tc>
          <w:tcPr>
            <w:tcW w:w="715" w:type="dxa"/>
            <w:shd w:val="clear" w:color="auto" w:fill="B4C6E7" w:themeFill="accent1" w:themeFillTint="66"/>
          </w:tcPr>
          <w:p w:rsidR="000574BD" w:rsidRPr="000574BD" w:rsidRDefault="000574BD" w:rsidP="000574BD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5518" w:type="dxa"/>
            <w:shd w:val="clear" w:color="auto" w:fill="B4C6E7" w:themeFill="accent1" w:themeFillTint="66"/>
            <w:vAlign w:val="bottom"/>
          </w:tcPr>
          <w:p w:rsidR="000574BD" w:rsidRPr="000574BD" w:rsidRDefault="000574BD" w:rsidP="000574BD">
            <w:pPr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УЧЕШЋЕ ПАТНЕРА НА ПРОЈЕКТУ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0574BD">
        <w:tc>
          <w:tcPr>
            <w:tcW w:w="715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0574BD">
        <w:tc>
          <w:tcPr>
            <w:tcW w:w="715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0574BD">
        <w:tc>
          <w:tcPr>
            <w:tcW w:w="715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BE0368">
        <w:tc>
          <w:tcPr>
            <w:tcW w:w="6233" w:type="dxa"/>
            <w:gridSpan w:val="2"/>
          </w:tcPr>
          <w:p w:rsidR="000574BD" w:rsidRPr="000574BD" w:rsidRDefault="000574BD" w:rsidP="000574BD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 :</w:t>
            </w: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</w:tbl>
    <w:p w:rsidR="000574BD" w:rsidRDefault="000574BD">
      <w:pPr>
        <w:rPr>
          <w:b/>
        </w:rPr>
      </w:pPr>
    </w:p>
    <w:p w:rsidR="000574BD" w:rsidRDefault="000574BD" w:rsidP="000574BD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0574BD" w:rsidRPr="00477D1F" w:rsidRDefault="000574BD" w:rsidP="000574BD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:rsidR="000574BD" w:rsidRPr="00477D1F" w:rsidRDefault="000574BD" w:rsidP="000574BD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:rsidR="000574BD" w:rsidRPr="00477D1F" w:rsidRDefault="000574BD" w:rsidP="000574BD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E792E" w:rsidRPr="000574BD" w:rsidRDefault="000574BD" w:rsidP="000574BD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М.П.</w:t>
      </w:r>
    </w:p>
    <w:sectPr w:rsidR="00FE792E" w:rsidRPr="000574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7A" w:rsidRDefault="0069677A" w:rsidP="000574BD">
      <w:pPr>
        <w:spacing w:after="0" w:line="240" w:lineRule="auto"/>
      </w:pPr>
      <w:r>
        <w:separator/>
      </w:r>
    </w:p>
  </w:endnote>
  <w:endnote w:type="continuationSeparator" w:id="0">
    <w:p w:rsidR="0069677A" w:rsidRDefault="0069677A" w:rsidP="0005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45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4BD" w:rsidRDefault="00057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4BD" w:rsidRDefault="00057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7A" w:rsidRDefault="0069677A" w:rsidP="000574BD">
      <w:pPr>
        <w:spacing w:after="0" w:line="240" w:lineRule="auto"/>
      </w:pPr>
      <w:r>
        <w:separator/>
      </w:r>
    </w:p>
  </w:footnote>
  <w:footnote w:type="continuationSeparator" w:id="0">
    <w:p w:rsidR="0069677A" w:rsidRDefault="0069677A" w:rsidP="0005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2F" w:rsidRPr="009B3C2F" w:rsidRDefault="009B3C2F" w:rsidP="009B3C2F">
    <w:pPr>
      <w:pStyle w:val="Header"/>
      <w:jc w:val="right"/>
      <w:rPr>
        <w:i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7EA3"/>
    <w:multiLevelType w:val="hybridMultilevel"/>
    <w:tmpl w:val="F828B9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BD"/>
    <w:rsid w:val="000574BD"/>
    <w:rsid w:val="00311BB2"/>
    <w:rsid w:val="0069677A"/>
    <w:rsid w:val="0075035C"/>
    <w:rsid w:val="00761F9A"/>
    <w:rsid w:val="008659C3"/>
    <w:rsid w:val="009A5DAB"/>
    <w:rsid w:val="009B3C2F"/>
    <w:rsid w:val="00B278CE"/>
    <w:rsid w:val="00E5652F"/>
    <w:rsid w:val="00FB2411"/>
    <w:rsid w:val="00FC4D38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37AE"/>
  <w15:chartTrackingRefBased/>
  <w15:docId w15:val="{89FDC12F-25D6-462D-B6A4-25DA6C7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BD"/>
  </w:style>
  <w:style w:type="paragraph" w:styleId="Footer">
    <w:name w:val="footer"/>
    <w:basedOn w:val="Normal"/>
    <w:link w:val="FooterChar"/>
    <w:uiPriority w:val="99"/>
    <w:unhideWhenUsed/>
    <w:rsid w:val="0005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BD"/>
  </w:style>
  <w:style w:type="paragraph" w:styleId="BalloonText">
    <w:name w:val="Balloon Text"/>
    <w:basedOn w:val="Normal"/>
    <w:link w:val="BalloonTextChar"/>
    <w:uiPriority w:val="99"/>
    <w:semiHidden/>
    <w:unhideWhenUsed/>
    <w:rsid w:val="00B2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91DB-2598-4565-B473-581B6FC7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Djokic</dc:creator>
  <cp:keywords/>
  <dc:description/>
  <cp:lastModifiedBy>Zorica Čampar</cp:lastModifiedBy>
  <cp:revision>3</cp:revision>
  <cp:lastPrinted>2017-11-24T07:24:00Z</cp:lastPrinted>
  <dcterms:created xsi:type="dcterms:W3CDTF">2018-09-11T04:59:00Z</dcterms:created>
  <dcterms:modified xsi:type="dcterms:W3CDTF">2019-06-13T08:27:00Z</dcterms:modified>
</cp:coreProperties>
</file>